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53" w:rsidRDefault="00995A53" w:rsidP="00995A53">
      <w:pPr>
        <w:rPr>
          <w:rFonts w:ascii="仿宋" w:eastAsia="仿宋" w:hAnsi="仿宋"/>
          <w:sz w:val="30"/>
          <w:szCs w:val="30"/>
        </w:rPr>
      </w:pPr>
      <w:r w:rsidRPr="00D24B37">
        <w:rPr>
          <w:rFonts w:ascii="仿宋" w:eastAsia="仿宋" w:hAnsi="仿宋" w:hint="eastAsia"/>
          <w:sz w:val="30"/>
          <w:szCs w:val="30"/>
        </w:rPr>
        <w:t>附件</w:t>
      </w:r>
      <w:r w:rsidR="004B6AE8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995A53" w:rsidRPr="007353B6" w:rsidRDefault="00995A53" w:rsidP="00995A53">
      <w:pPr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7353B6">
        <w:rPr>
          <w:rFonts w:ascii="黑体" w:eastAsia="黑体" w:hAnsi="黑体" w:hint="eastAsia"/>
          <w:sz w:val="32"/>
          <w:szCs w:val="32"/>
        </w:rPr>
        <w:t>工程师学院研究生学位论文预审</w:t>
      </w:r>
      <w:r w:rsidR="0009395D">
        <w:rPr>
          <w:rFonts w:ascii="黑体" w:eastAsia="黑体" w:hAnsi="黑体" w:hint="eastAsia"/>
          <w:sz w:val="32"/>
          <w:szCs w:val="32"/>
        </w:rPr>
        <w:t>登记</w:t>
      </w:r>
      <w:r w:rsidRPr="007353B6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2126"/>
        <w:gridCol w:w="2269"/>
      </w:tblGrid>
      <w:tr w:rsidR="00995A53" w:rsidRPr="00912CFF" w:rsidTr="005C524F">
        <w:tc>
          <w:tcPr>
            <w:tcW w:w="2268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269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995A53" w:rsidRPr="00912CFF" w:rsidTr="00AA0E78">
        <w:tc>
          <w:tcPr>
            <w:tcW w:w="2268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专业领域</w:t>
            </w:r>
          </w:p>
        </w:tc>
        <w:tc>
          <w:tcPr>
            <w:tcW w:w="6805" w:type="dxa"/>
            <w:gridSpan w:val="3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5C524F">
        <w:tc>
          <w:tcPr>
            <w:tcW w:w="2268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校内导师</w:t>
            </w:r>
          </w:p>
        </w:tc>
        <w:tc>
          <w:tcPr>
            <w:tcW w:w="2410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校外合作导师</w:t>
            </w:r>
          </w:p>
        </w:tc>
        <w:tc>
          <w:tcPr>
            <w:tcW w:w="2269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c>
          <w:tcPr>
            <w:tcW w:w="2268" w:type="dxa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805" w:type="dxa"/>
            <w:gridSpan w:val="3"/>
            <w:vAlign w:val="center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c>
          <w:tcPr>
            <w:tcW w:w="2268" w:type="dxa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805" w:type="dxa"/>
            <w:gridSpan w:val="3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c>
          <w:tcPr>
            <w:tcW w:w="2268" w:type="dxa"/>
          </w:tcPr>
          <w:p w:rsidR="00995A53" w:rsidRPr="00773855" w:rsidRDefault="00995A53" w:rsidP="00AA0E78">
            <w:pPr>
              <w:pStyle w:val="2"/>
              <w:spacing w:line="36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sz w:val="28"/>
                <w:szCs w:val="28"/>
              </w:rPr>
              <w:t>学位论文题目（中文）</w:t>
            </w:r>
          </w:p>
        </w:tc>
        <w:tc>
          <w:tcPr>
            <w:tcW w:w="6805" w:type="dxa"/>
            <w:gridSpan w:val="3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c>
          <w:tcPr>
            <w:tcW w:w="2268" w:type="dxa"/>
          </w:tcPr>
          <w:p w:rsidR="00995A53" w:rsidRPr="00773855" w:rsidRDefault="00995A53" w:rsidP="00AA0E78">
            <w:pPr>
              <w:pStyle w:val="2"/>
              <w:spacing w:line="36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sz w:val="28"/>
                <w:szCs w:val="28"/>
              </w:rPr>
              <w:t>学位论文题目（英文）</w:t>
            </w:r>
          </w:p>
        </w:tc>
        <w:tc>
          <w:tcPr>
            <w:tcW w:w="6805" w:type="dxa"/>
            <w:gridSpan w:val="3"/>
          </w:tcPr>
          <w:p w:rsidR="00995A53" w:rsidRPr="00773855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95A53" w:rsidRPr="00912CFF" w:rsidTr="00AA0E78">
        <w:trPr>
          <w:trHeight w:val="3730"/>
        </w:trPr>
        <w:tc>
          <w:tcPr>
            <w:tcW w:w="9073" w:type="dxa"/>
            <w:gridSpan w:val="4"/>
          </w:tcPr>
          <w:p w:rsidR="00995A53" w:rsidRDefault="00995A53" w:rsidP="004137EF">
            <w:pPr>
              <w:pStyle w:val="2"/>
              <w:spacing w:line="40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校内导师意见（应着重对</w:t>
            </w:r>
            <w:r w:rsidR="00DA3614" w:rsidRPr="005C52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选题是否来源于工程实际，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论文</w:t>
            </w:r>
            <w:r w:rsidR="00DA3614" w:rsidRPr="005C524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研究内容的合理性、研究方法的科学性、研究结果的创新性、写作的规范性等方面进行评价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  <w:p w:rsidR="00995A53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95A53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5C524F" w:rsidRPr="00773855" w:rsidRDefault="005C524F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95A53" w:rsidRPr="00773855" w:rsidRDefault="00995A53" w:rsidP="005C524F">
            <w:pPr>
              <w:pStyle w:val="2"/>
              <w:spacing w:line="42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提交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预审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论文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：□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同意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□不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同意</w:t>
            </w:r>
          </w:p>
          <w:p w:rsidR="00995A53" w:rsidRPr="00773855" w:rsidRDefault="00995A53" w:rsidP="005C524F">
            <w:pPr>
              <w:pStyle w:val="2"/>
              <w:spacing w:line="420" w:lineRule="exact"/>
              <w:ind w:firstLineChars="1450" w:firstLine="40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校内导师签名：</w:t>
            </w:r>
          </w:p>
          <w:p w:rsidR="00995A53" w:rsidRPr="00773855" w:rsidRDefault="00995A53" w:rsidP="005C524F">
            <w:pPr>
              <w:spacing w:line="420" w:lineRule="exact"/>
              <w:ind w:firstLineChars="1450" w:firstLine="40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日</w:t>
            </w:r>
          </w:p>
        </w:tc>
      </w:tr>
      <w:tr w:rsidR="00995A53" w:rsidRPr="00912CFF" w:rsidTr="00AA0E78">
        <w:trPr>
          <w:trHeight w:val="1975"/>
        </w:trPr>
        <w:tc>
          <w:tcPr>
            <w:tcW w:w="9073" w:type="dxa"/>
            <w:gridSpan w:val="4"/>
            <w:tcBorders>
              <w:bottom w:val="single" w:sz="12" w:space="0" w:color="auto"/>
            </w:tcBorders>
          </w:tcPr>
          <w:p w:rsidR="00995A53" w:rsidRPr="00773855" w:rsidRDefault="00995A53" w:rsidP="005C524F">
            <w:pPr>
              <w:pStyle w:val="aa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外合作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导师意见（</w:t>
            </w:r>
            <w:r w:rsidRPr="005C524F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应着重对</w:t>
            </w:r>
            <w:r w:rsidR="005C524F" w:rsidRPr="005C524F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选题是否来源于工程实际并具有应用前景，</w:t>
            </w:r>
            <w:r w:rsidR="00DA3614" w:rsidRPr="005C524F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课题研究的难度及工作量、研究成果的应用价值及可产生的经济社会效益等方面进行评价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  <w:p w:rsidR="00995A53" w:rsidRDefault="00995A53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137EF" w:rsidRPr="00773855" w:rsidRDefault="004137EF" w:rsidP="00AA0E78">
            <w:pPr>
              <w:pStyle w:val="2"/>
              <w:spacing w:line="300" w:lineRule="auto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995A53" w:rsidRPr="00773855" w:rsidRDefault="00995A53" w:rsidP="005C524F">
            <w:pPr>
              <w:pStyle w:val="2"/>
              <w:spacing w:line="42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提交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预审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论文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：□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同意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□不</w:t>
            </w:r>
            <w:r w:rsidR="0009395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同意</w:t>
            </w:r>
          </w:p>
          <w:p w:rsidR="00995A53" w:rsidRPr="00773855" w:rsidRDefault="00995A53" w:rsidP="005C524F">
            <w:pPr>
              <w:pStyle w:val="2"/>
              <w:spacing w:line="420" w:lineRule="exact"/>
              <w:ind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4137E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外合作</w:t>
            </w: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导师签名：</w:t>
            </w:r>
          </w:p>
          <w:p w:rsidR="00995A53" w:rsidRDefault="00995A53" w:rsidP="005C524F">
            <w:pPr>
              <w:pStyle w:val="2"/>
              <w:spacing w:line="420" w:lineRule="exact"/>
              <w:ind w:firstLineChars="1450" w:firstLine="4060"/>
              <w:rPr>
                <w:rFonts w:eastAsia="楷体_GB2312"/>
                <w:color w:val="000000"/>
              </w:rPr>
            </w:pPr>
            <w:r w:rsidRPr="0077385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日</w:t>
            </w:r>
          </w:p>
        </w:tc>
      </w:tr>
    </w:tbl>
    <w:p w:rsidR="00995A53" w:rsidRPr="00995A53" w:rsidRDefault="00995A53" w:rsidP="00995A53">
      <w:pPr>
        <w:widowControl/>
        <w:jc w:val="left"/>
        <w:rPr>
          <w:rFonts w:ascii="仿宋" w:eastAsia="仿宋" w:hAnsi="仿宋"/>
          <w:sz w:val="30"/>
          <w:szCs w:val="30"/>
        </w:rPr>
      </w:pPr>
      <w:r w:rsidRPr="00BC5229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注：本表不够填写可加页。 </w:t>
      </w:r>
    </w:p>
    <w:sectPr w:rsidR="00995A53" w:rsidRPr="00995A53" w:rsidSect="005D74B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6B" w:rsidRDefault="00405C6B" w:rsidP="007E733E">
      <w:r>
        <w:separator/>
      </w:r>
    </w:p>
  </w:endnote>
  <w:endnote w:type="continuationSeparator" w:id="0">
    <w:p w:rsidR="00405C6B" w:rsidRDefault="00405C6B" w:rsidP="007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6B" w:rsidRDefault="00405C6B" w:rsidP="007E733E">
      <w:r>
        <w:separator/>
      </w:r>
    </w:p>
  </w:footnote>
  <w:footnote w:type="continuationSeparator" w:id="0">
    <w:p w:rsidR="00405C6B" w:rsidRDefault="00405C6B" w:rsidP="007E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12A3"/>
    <w:multiLevelType w:val="hybridMultilevel"/>
    <w:tmpl w:val="1F3EEC96"/>
    <w:lvl w:ilvl="0" w:tplc="96E089B4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67C6A5F"/>
    <w:multiLevelType w:val="hybridMultilevel"/>
    <w:tmpl w:val="7BC0EE02"/>
    <w:lvl w:ilvl="0" w:tplc="49E2BD9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33E"/>
    <w:rsid w:val="000549FF"/>
    <w:rsid w:val="000626E5"/>
    <w:rsid w:val="00074D8F"/>
    <w:rsid w:val="0009395D"/>
    <w:rsid w:val="000A0EC1"/>
    <w:rsid w:val="000B01D7"/>
    <w:rsid w:val="000B45D0"/>
    <w:rsid w:val="000E1648"/>
    <w:rsid w:val="000E3736"/>
    <w:rsid w:val="001411AF"/>
    <w:rsid w:val="001643B9"/>
    <w:rsid w:val="00175298"/>
    <w:rsid w:val="00207432"/>
    <w:rsid w:val="00281879"/>
    <w:rsid w:val="002B7AB9"/>
    <w:rsid w:val="002C55D1"/>
    <w:rsid w:val="002E71C1"/>
    <w:rsid w:val="002F5A37"/>
    <w:rsid w:val="003B22AC"/>
    <w:rsid w:val="003D5CB3"/>
    <w:rsid w:val="003E7394"/>
    <w:rsid w:val="00405C6B"/>
    <w:rsid w:val="004137EF"/>
    <w:rsid w:val="004B6AE8"/>
    <w:rsid w:val="00524CAF"/>
    <w:rsid w:val="00543411"/>
    <w:rsid w:val="005506F3"/>
    <w:rsid w:val="005C524F"/>
    <w:rsid w:val="005D74B7"/>
    <w:rsid w:val="005E7FDA"/>
    <w:rsid w:val="00601D9C"/>
    <w:rsid w:val="006076DA"/>
    <w:rsid w:val="0062090A"/>
    <w:rsid w:val="006230A6"/>
    <w:rsid w:val="006D0960"/>
    <w:rsid w:val="006F0759"/>
    <w:rsid w:val="0076275C"/>
    <w:rsid w:val="007D307F"/>
    <w:rsid w:val="007D744D"/>
    <w:rsid w:val="007E733E"/>
    <w:rsid w:val="00830E9E"/>
    <w:rsid w:val="008F14F7"/>
    <w:rsid w:val="00956FC2"/>
    <w:rsid w:val="00984BEB"/>
    <w:rsid w:val="00995A53"/>
    <w:rsid w:val="009D4EF3"/>
    <w:rsid w:val="009D651B"/>
    <w:rsid w:val="00A1217B"/>
    <w:rsid w:val="00A548EB"/>
    <w:rsid w:val="00A549E7"/>
    <w:rsid w:val="00AC1B74"/>
    <w:rsid w:val="00AC2A51"/>
    <w:rsid w:val="00B018B1"/>
    <w:rsid w:val="00B5510A"/>
    <w:rsid w:val="00BA3EB4"/>
    <w:rsid w:val="00BB51E9"/>
    <w:rsid w:val="00BC58F1"/>
    <w:rsid w:val="00C940C4"/>
    <w:rsid w:val="00C95EB1"/>
    <w:rsid w:val="00D1485B"/>
    <w:rsid w:val="00D24B37"/>
    <w:rsid w:val="00D57396"/>
    <w:rsid w:val="00DA3614"/>
    <w:rsid w:val="00DC2CA8"/>
    <w:rsid w:val="00DD6B5F"/>
    <w:rsid w:val="00DE13EC"/>
    <w:rsid w:val="00E14702"/>
    <w:rsid w:val="00E244CB"/>
    <w:rsid w:val="00E875ED"/>
    <w:rsid w:val="00EE2EAE"/>
    <w:rsid w:val="00F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33E"/>
    <w:rPr>
      <w:sz w:val="18"/>
      <w:szCs w:val="18"/>
    </w:rPr>
  </w:style>
  <w:style w:type="paragraph" w:styleId="a5">
    <w:name w:val="List Paragraph"/>
    <w:basedOn w:val="a"/>
    <w:uiPriority w:val="34"/>
    <w:qFormat/>
    <w:rsid w:val="00AC2A5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9E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C58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58F1"/>
  </w:style>
  <w:style w:type="paragraph" w:styleId="a8">
    <w:name w:val="Balloon Text"/>
    <w:basedOn w:val="a"/>
    <w:link w:val="Char2"/>
    <w:uiPriority w:val="99"/>
    <w:semiHidden/>
    <w:unhideWhenUsed/>
    <w:rsid w:val="00C9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40C4"/>
    <w:rPr>
      <w:sz w:val="18"/>
      <w:szCs w:val="18"/>
    </w:rPr>
  </w:style>
  <w:style w:type="paragraph" w:styleId="2">
    <w:name w:val="Body Text Indent 2"/>
    <w:basedOn w:val="a"/>
    <w:link w:val="2Char"/>
    <w:rsid w:val="00995A5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995A53"/>
    <w:rPr>
      <w:rFonts w:ascii="Times New Roman" w:eastAsia="宋体" w:hAnsi="Times New Roman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E244CB"/>
    <w:rPr>
      <w:sz w:val="21"/>
      <w:szCs w:val="21"/>
    </w:rPr>
  </w:style>
  <w:style w:type="paragraph" w:styleId="aa">
    <w:name w:val="annotation text"/>
    <w:basedOn w:val="a"/>
    <w:link w:val="Char3"/>
    <w:uiPriority w:val="99"/>
    <w:unhideWhenUsed/>
    <w:rsid w:val="00E244CB"/>
    <w:pPr>
      <w:jc w:val="left"/>
    </w:pPr>
  </w:style>
  <w:style w:type="character" w:customStyle="1" w:styleId="Char3">
    <w:name w:val="批注文字 Char"/>
    <w:basedOn w:val="a0"/>
    <w:link w:val="aa"/>
    <w:uiPriority w:val="99"/>
    <w:rsid w:val="00E244CB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244CB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E244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hp</cp:lastModifiedBy>
  <cp:revision>5</cp:revision>
  <dcterms:created xsi:type="dcterms:W3CDTF">2019-03-22T05:08:00Z</dcterms:created>
  <dcterms:modified xsi:type="dcterms:W3CDTF">2019-11-04T01:31:00Z</dcterms:modified>
</cp:coreProperties>
</file>